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9A5" w:rsidRDefault="00FD79A5" w:rsidP="00FD79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Маршрутный лист</w:t>
      </w:r>
    </w:p>
    <w:p w:rsidR="00FD79A5" w:rsidRDefault="00FD79A5" w:rsidP="00FD79A5">
      <w:pPr>
        <w:rPr>
          <w:b/>
          <w:sz w:val="28"/>
          <w:szCs w:val="28"/>
        </w:rPr>
      </w:pPr>
    </w:p>
    <w:p w:rsidR="00FD79A5" w:rsidRDefault="00FD79A5" w:rsidP="00FD79A5">
      <w:pPr>
        <w:rPr>
          <w:b/>
          <w:sz w:val="28"/>
          <w:szCs w:val="28"/>
        </w:rPr>
      </w:pPr>
    </w:p>
    <w:p w:rsidR="00FD79A5" w:rsidRDefault="00FD79A5" w:rsidP="00FD79A5">
      <w:r>
        <w:rPr>
          <w:i/>
        </w:rPr>
        <w:t xml:space="preserve">Преподаватель – </w:t>
      </w:r>
      <w:r>
        <w:t>Меньшикова Е.</w:t>
      </w:r>
      <w:proofErr w:type="gramStart"/>
      <w:r>
        <w:t>В</w:t>
      </w:r>
      <w:proofErr w:type="gramEnd"/>
    </w:p>
    <w:p w:rsidR="006D2142" w:rsidRDefault="006D2142" w:rsidP="00FD79A5">
      <w:pPr>
        <w:rPr>
          <w:i/>
        </w:rPr>
      </w:pPr>
    </w:p>
    <w:p w:rsidR="00FD79A5" w:rsidRDefault="00FD79A5" w:rsidP="00FD79A5">
      <w:pPr>
        <w:rPr>
          <w:i/>
        </w:rPr>
      </w:pPr>
      <w:r>
        <w:rPr>
          <w:i/>
        </w:rPr>
        <w:t>Дисциплина (модуль) -  Финансовый учет</w:t>
      </w:r>
    </w:p>
    <w:p w:rsidR="006D2142" w:rsidRDefault="006D2142" w:rsidP="00FD79A5">
      <w:pPr>
        <w:rPr>
          <w:i/>
        </w:rPr>
      </w:pPr>
    </w:p>
    <w:p w:rsidR="00FD79A5" w:rsidRDefault="00FD79A5" w:rsidP="00FD79A5">
      <w:pPr>
        <w:rPr>
          <w:i/>
        </w:rPr>
      </w:pPr>
      <w:r>
        <w:rPr>
          <w:i/>
        </w:rPr>
        <w:t xml:space="preserve">Группа – Д-18 </w:t>
      </w:r>
      <w:proofErr w:type="spellStart"/>
      <w:r>
        <w:rPr>
          <w:i/>
        </w:rPr>
        <w:t>УиА</w:t>
      </w:r>
      <w:proofErr w:type="spellEnd"/>
    </w:p>
    <w:p w:rsidR="006D2142" w:rsidRDefault="006D2142" w:rsidP="00FD79A5">
      <w:pPr>
        <w:rPr>
          <w:i/>
        </w:rPr>
      </w:pPr>
    </w:p>
    <w:p w:rsidR="00FD79A5" w:rsidRDefault="00FD79A5" w:rsidP="00FD79A5">
      <w:pPr>
        <w:rPr>
          <w:i/>
        </w:rPr>
      </w:pPr>
      <w:r>
        <w:rPr>
          <w:i/>
        </w:rPr>
        <w:t>Дата проведения -</w:t>
      </w:r>
      <w:r w:rsidR="006D2142">
        <w:rPr>
          <w:i/>
        </w:rPr>
        <w:t>26</w:t>
      </w:r>
      <w:r>
        <w:rPr>
          <w:i/>
        </w:rPr>
        <w:t>.09.20</w:t>
      </w:r>
    </w:p>
    <w:p w:rsidR="006D2142" w:rsidRDefault="006D2142" w:rsidP="006D2142">
      <w:pPr>
        <w:outlineLvl w:val="2"/>
        <w:rPr>
          <w:b/>
        </w:rPr>
      </w:pPr>
    </w:p>
    <w:p w:rsidR="006D2142" w:rsidRPr="006F7E74" w:rsidRDefault="00FD79A5" w:rsidP="006D2142">
      <w:pPr>
        <w:outlineLvl w:val="2"/>
        <w:rPr>
          <w:sz w:val="28"/>
          <w:szCs w:val="28"/>
        </w:rPr>
      </w:pPr>
      <w:r>
        <w:rPr>
          <w:b/>
        </w:rPr>
        <w:t xml:space="preserve">Тема занятия – </w:t>
      </w:r>
      <w:r w:rsidR="006D2142" w:rsidRPr="006F7E74">
        <w:t>Практическая работа № 23 Отражение на счетах бухгалтерского учета заработной платы</w:t>
      </w:r>
    </w:p>
    <w:p w:rsidR="00FD79A5" w:rsidRDefault="00FD79A5" w:rsidP="00FD79A5">
      <w:pPr>
        <w:jc w:val="both"/>
        <w:rPr>
          <w:b/>
        </w:rPr>
      </w:pPr>
    </w:p>
    <w:p w:rsidR="006D2142" w:rsidRDefault="00FD79A5" w:rsidP="006D2142">
      <w:pPr>
        <w:jc w:val="both"/>
      </w:pPr>
      <w:r>
        <w:rPr>
          <w:b/>
        </w:rPr>
        <w:t>Цель</w:t>
      </w:r>
      <w:proofErr w:type="gramStart"/>
      <w:r>
        <w:rPr>
          <w:b/>
        </w:rPr>
        <w:t>:</w:t>
      </w:r>
      <w:r>
        <w:t xml:space="preserve">, </w:t>
      </w:r>
      <w:proofErr w:type="gramEnd"/>
      <w:r>
        <w:t xml:space="preserve">формирование навыков работы с ТПС и составлению корреспонденции счетов по учету </w:t>
      </w:r>
      <w:r w:rsidR="006D2142">
        <w:t>заработной платы</w:t>
      </w:r>
    </w:p>
    <w:p w:rsidR="00FD79A5" w:rsidRDefault="00FD79A5" w:rsidP="00FD79A5">
      <w:pPr>
        <w:jc w:val="both"/>
      </w:pPr>
    </w:p>
    <w:p w:rsidR="00FD79A5" w:rsidRDefault="00FD79A5" w:rsidP="00FD79A5">
      <w:pPr>
        <w:rPr>
          <w:sz w:val="28"/>
          <w:szCs w:val="28"/>
        </w:rPr>
      </w:pPr>
    </w:p>
    <w:p w:rsidR="00FD79A5" w:rsidRDefault="00FD79A5" w:rsidP="00FD79A5">
      <w:pPr>
        <w:rPr>
          <w:b/>
        </w:rPr>
      </w:pPr>
      <w:r>
        <w:rPr>
          <w:b/>
        </w:rPr>
        <w:t xml:space="preserve">Ссылка для </w:t>
      </w:r>
      <w:proofErr w:type="spellStart"/>
      <w:r>
        <w:rPr>
          <w:b/>
        </w:rPr>
        <w:t>онлайн</w:t>
      </w:r>
      <w:proofErr w:type="spellEnd"/>
      <w:r>
        <w:rPr>
          <w:b/>
        </w:rPr>
        <w:t xml:space="preserve"> занятия:</w:t>
      </w:r>
      <w:r>
        <w:t xml:space="preserve"> </w:t>
      </w:r>
      <w:r>
        <w:rPr>
          <w:b/>
        </w:rPr>
        <w:t>https://meetingsamer15.webex.com/meet/evm_45</w:t>
      </w:r>
    </w:p>
    <w:p w:rsidR="00FD79A5" w:rsidRDefault="00FD79A5" w:rsidP="00FD79A5">
      <w:pPr>
        <w:rPr>
          <w:b/>
        </w:rPr>
      </w:pPr>
    </w:p>
    <w:p w:rsidR="00FD79A5" w:rsidRDefault="00FD79A5" w:rsidP="00FD79A5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2336"/>
        <w:gridCol w:w="1049"/>
        <w:gridCol w:w="4934"/>
        <w:gridCol w:w="1731"/>
      </w:tblGrid>
      <w:tr w:rsidR="00FD79A5" w:rsidTr="003E0D9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A5" w:rsidRDefault="00FD79A5" w:rsidP="003E0D96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A5" w:rsidRDefault="00FD79A5" w:rsidP="003E0D96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A5" w:rsidRDefault="00FD79A5" w:rsidP="003E0D96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A5" w:rsidRDefault="00FD79A5" w:rsidP="003E0D96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Количество баллов/оценка</w:t>
            </w:r>
          </w:p>
        </w:tc>
      </w:tr>
      <w:tr w:rsidR="00FD79A5" w:rsidTr="006D2142">
        <w:trPr>
          <w:trHeight w:val="4003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A5" w:rsidRDefault="00FD79A5" w:rsidP="003E0D96">
            <w:pPr>
              <w:jc w:val="both"/>
            </w:pPr>
            <w:r>
              <w:t xml:space="preserve">составление корреспонденции счетов по учету </w:t>
            </w:r>
            <w:r w:rsidR="00200E4A">
              <w:t>труда и заработной платы</w:t>
            </w:r>
          </w:p>
          <w:p w:rsidR="00FD79A5" w:rsidRDefault="00FD79A5" w:rsidP="003E0D96">
            <w:pPr>
              <w:rPr>
                <w:lang w:eastAsia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0E4A" w:rsidRPr="00200E4A" w:rsidRDefault="00200E4A" w:rsidP="00200E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E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по учету заработной платы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типовой план счетов</w:t>
            </w:r>
          </w:p>
          <w:p w:rsidR="00FD79A5" w:rsidRDefault="00FD79A5" w:rsidP="003E0D96">
            <w:pPr>
              <w:ind w:left="113" w:right="113"/>
              <w:rPr>
                <w:lang w:eastAsia="en-US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4A" w:rsidRPr="00200E4A" w:rsidRDefault="00FD79A5" w:rsidP="00200E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E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Оформить журнал хозяйственных операций</w:t>
            </w:r>
            <w:r w:rsidR="00200E4A" w:rsidRPr="00200E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200E4A" w:rsidRPr="00200E4A" w:rsidRDefault="00200E4A" w:rsidP="00200E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E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Записать операции по учету заработной платы</w:t>
            </w:r>
          </w:p>
          <w:p w:rsidR="00200E4A" w:rsidRPr="00200E4A" w:rsidRDefault="00200E4A" w:rsidP="00200E4A">
            <w:pPr>
              <w:ind w:left="181"/>
            </w:pPr>
          </w:p>
          <w:p w:rsidR="00FD79A5" w:rsidRPr="00200E4A" w:rsidRDefault="00FD79A5" w:rsidP="003E0D9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E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Составить корреспонденцию счетов </w:t>
            </w:r>
          </w:p>
          <w:p w:rsidR="00FD79A5" w:rsidRDefault="00FD79A5" w:rsidP="003E0D96">
            <w:pPr>
              <w:ind w:left="181"/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9A5" w:rsidRDefault="00FD79A5" w:rsidP="003E0D96">
            <w:pPr>
              <w:rPr>
                <w:lang w:eastAsia="en-US"/>
              </w:rPr>
            </w:pPr>
          </w:p>
        </w:tc>
      </w:tr>
    </w:tbl>
    <w:p w:rsidR="00FD79A5" w:rsidRDefault="00FD79A5" w:rsidP="00FD79A5">
      <w:pPr>
        <w:rPr>
          <w:b/>
          <w:sz w:val="28"/>
          <w:szCs w:val="28"/>
        </w:rPr>
      </w:pPr>
    </w:p>
    <w:p w:rsidR="00FD79A5" w:rsidRDefault="00FD79A5" w:rsidP="00FD79A5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до </w:t>
      </w:r>
      <w:r w:rsidR="006D2142">
        <w:rPr>
          <w:b/>
          <w:sz w:val="28"/>
          <w:szCs w:val="28"/>
        </w:rPr>
        <w:t>26</w:t>
      </w:r>
      <w:r>
        <w:rPr>
          <w:b/>
          <w:sz w:val="28"/>
          <w:szCs w:val="28"/>
        </w:rPr>
        <w:t xml:space="preserve">.09.20 </w:t>
      </w:r>
    </w:p>
    <w:p w:rsidR="00FD79A5" w:rsidRDefault="00FD79A5" w:rsidP="00FD79A5"/>
    <w:p w:rsidR="00FD79A5" w:rsidRPr="00DC5CB4" w:rsidRDefault="00FD79A5" w:rsidP="00FD79A5"/>
    <w:p w:rsidR="000E5821" w:rsidRPr="00FD79A5" w:rsidRDefault="000E5821"/>
    <w:sectPr w:rsidR="000E5821" w:rsidRPr="00FD79A5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D79A5"/>
    <w:rsid w:val="000E5821"/>
    <w:rsid w:val="00190430"/>
    <w:rsid w:val="00200E4A"/>
    <w:rsid w:val="00264F77"/>
    <w:rsid w:val="00543310"/>
    <w:rsid w:val="006D2142"/>
    <w:rsid w:val="00FD7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9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79A5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FD79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2020-09-25T20:09:00Z</dcterms:created>
  <dcterms:modified xsi:type="dcterms:W3CDTF">2020-09-25T20:33:00Z</dcterms:modified>
</cp:coreProperties>
</file>